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90976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Karta pracy nr 1.</w:t>
      </w:r>
    </w:p>
    <w:p w14:paraId="4A4CB6ED" w14:textId="77777777" w:rsidR="002709B7" w:rsidRP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709B7">
        <w:rPr>
          <w:rFonts w:ascii="Arial" w:hAnsi="Arial" w:cs="Arial"/>
          <w:color w:val="000000" w:themeColor="text1"/>
          <w:sz w:val="28"/>
          <w:szCs w:val="28"/>
        </w:rPr>
        <w:t>Słownictwo</w:t>
      </w:r>
      <w:r w:rsidRPr="00DB7CDB">
        <w:rPr>
          <mc:AlternateContent>
            <mc:Choice Requires="w16se">
              <w:rFonts w:ascii="Arial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C1291BD" w14:textId="77777777" w:rsidR="002709B7" w:rsidRP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38097FA" wp14:editId="575334F3">
            <wp:extent cx="1800225" cy="15335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709B7">
        <w:rPr>
          <w:rFonts w:ascii="Arial" w:hAnsi="Arial" w:cs="Arial"/>
          <w:color w:val="000000" w:themeColor="text1"/>
          <w:sz w:val="28"/>
          <w:szCs w:val="28"/>
        </w:rPr>
        <w:t>Summer</w:t>
      </w:r>
      <w:proofErr w:type="spellEnd"/>
      <w:r w:rsidRPr="002709B7">
        <w:rPr>
          <w:rFonts w:ascii="Arial" w:hAnsi="Arial" w:cs="Arial"/>
          <w:color w:val="000000" w:themeColor="text1"/>
          <w:sz w:val="28"/>
          <w:szCs w:val="28"/>
        </w:rPr>
        <w:t xml:space="preserve"> (</w:t>
      </w:r>
      <w:proofErr w:type="spellStart"/>
      <w:r w:rsidRPr="002709B7">
        <w:rPr>
          <w:rFonts w:ascii="Arial" w:hAnsi="Arial" w:cs="Arial"/>
          <w:color w:val="000000" w:themeColor="text1"/>
          <w:sz w:val="28"/>
          <w:szCs w:val="28"/>
        </w:rPr>
        <w:t>somer</w:t>
      </w:r>
      <w:proofErr w:type="spellEnd"/>
      <w:r w:rsidRPr="002709B7">
        <w:rPr>
          <w:rFonts w:ascii="Arial" w:hAnsi="Arial" w:cs="Arial"/>
          <w:color w:val="000000" w:themeColor="text1"/>
          <w:sz w:val="28"/>
          <w:szCs w:val="28"/>
        </w:rPr>
        <w:t>) lato</w:t>
      </w:r>
    </w:p>
    <w:p w14:paraId="6F6DF239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2E233408" wp14:editId="178FE403">
            <wp:extent cx="1657350" cy="1171575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3B42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</w:t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horts </w:t>
      </w:r>
      <w:proofErr w:type="spellStart"/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szorts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)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szorty</w:t>
      </w:r>
      <w:proofErr w:type="spellEnd"/>
      <w:proofErr w:type="gramEnd"/>
    </w:p>
    <w:p w14:paraId="67F26A91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062AF70C" wp14:editId="3954446D">
            <wp:extent cx="1857375" cy="13239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>Skirt (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skert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)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spódniczka</w:t>
      </w:r>
      <w:proofErr w:type="spellEnd"/>
    </w:p>
    <w:p w14:paraId="59EF323D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70D1E4DC" wp14:editId="3F45AEE7">
            <wp:extent cx="1762125" cy="1266825"/>
            <wp:effectExtent l="0" t="0" r="9525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 Flip flops (flip flops)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klapki</w:t>
      </w:r>
      <w:proofErr w:type="spellEnd"/>
    </w:p>
    <w:p w14:paraId="486727C6" w14:textId="77777777" w:rsidR="002709B7" w:rsidRPr="00B03B42" w:rsidRDefault="002709B7" w:rsidP="002709B7">
      <w:pPr>
        <w:spacing w:line="360" w:lineRule="auto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6F53ABCE" wp14:editId="77F30082">
            <wp:extent cx="1866900" cy="962025"/>
            <wp:effectExtent l="0" t="0" r="0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Sunglasses (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sanglases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) </w:t>
      </w:r>
      <w:proofErr w:type="spellStart"/>
      <w:proofErr w:type="gram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okulary</w:t>
      </w:r>
      <w:proofErr w:type="spellEnd"/>
      <w:r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 </w:t>
      </w:r>
      <w:proofErr w:type="spellStart"/>
      <w:r>
        <w:rPr>
          <w:rFonts w:ascii="Arial" w:hAnsi="Arial" w:cs="Arial"/>
          <w:color w:val="000000" w:themeColor="text1"/>
          <w:sz w:val="28"/>
          <w:szCs w:val="28"/>
          <w:lang w:val="en-US"/>
        </w:rPr>
        <w:t>przeciwsłoneczne</w:t>
      </w:r>
      <w:proofErr w:type="spellEnd"/>
      <w:proofErr w:type="gramEnd"/>
    </w:p>
    <w:p w14:paraId="386DBA10" w14:textId="77777777" w:rsidR="002709B7" w:rsidRPr="00B03B42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14:paraId="6487B733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lastRenderedPageBreak/>
        <w:t>Karta pracy nr.2</w:t>
      </w:r>
    </w:p>
    <w:p w14:paraId="458C12FE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Pokoloruj obrazek. Pokoloruj tylko te ubranka, które nosimy latem.</w:t>
      </w:r>
    </w:p>
    <w:p w14:paraId="29C17098" w14:textId="77777777" w:rsid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312AAE4" w14:textId="5F58BDF7" w:rsidR="002709B7" w:rsidRPr="002709B7" w:rsidRDefault="002709B7" w:rsidP="002709B7">
      <w:pPr>
        <w:spacing w:line="36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067730A" wp14:editId="0F1E9C73">
            <wp:extent cx="6353175" cy="69056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09B7" w:rsidRPr="0027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B7"/>
    <w:rsid w:val="0027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22A3"/>
  <w15:chartTrackingRefBased/>
  <w15:docId w15:val="{03838C56-B44B-4510-8D01-7C12C6CE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9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</Words>
  <Characters>235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2020-06-05T15:07:00Z</dcterms:created>
  <dcterms:modified xsi:type="dcterms:W3CDTF">2020-06-05T15:08:00Z</dcterms:modified>
</cp:coreProperties>
</file>